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242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Miywasin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Friendship Centre (Medicine Hat)</w:t>
      </w:r>
    </w:p>
    <w:p w14:paraId="00000002" w14:textId="77777777" w:rsidR="003E0242" w:rsidRDefault="003E0242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3" w14:textId="77777777" w:rsidR="003E0242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Invites applications for the following: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4" w14:textId="0BFA216F" w:rsidR="003E0242" w:rsidRDefault="00AC36A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Program Support Worker</w:t>
      </w:r>
    </w:p>
    <w:p w14:paraId="00000005" w14:textId="77777777" w:rsidR="003E0242" w:rsidRDefault="003E0242">
      <w:pPr>
        <w:spacing w:line="240" w:lineRule="auto"/>
        <w:jc w:val="both"/>
        <w:rPr>
          <w:rFonts w:ascii="Calibri" w:eastAsia="Calibri" w:hAnsi="Calibri" w:cs="Calibri"/>
        </w:rPr>
      </w:pPr>
    </w:p>
    <w:p w14:paraId="00000006" w14:textId="7F2A721A" w:rsidR="003E0242" w:rsidRDefault="0000000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looking for a</w:t>
      </w:r>
      <w:r w:rsidR="00AC36AF">
        <w:rPr>
          <w:rFonts w:ascii="Calibri" w:eastAsia="Calibri" w:hAnsi="Calibri" w:cs="Calibri"/>
        </w:rPr>
        <w:t xml:space="preserve"> friendly and reliable</w:t>
      </w:r>
      <w:r>
        <w:rPr>
          <w:rFonts w:ascii="Calibri" w:eastAsia="Calibri" w:hAnsi="Calibri" w:cs="Calibri"/>
        </w:rPr>
        <w:t xml:space="preserve"> </w:t>
      </w:r>
      <w:r w:rsidR="00AC36AF">
        <w:rPr>
          <w:rFonts w:ascii="Calibri" w:eastAsia="Calibri" w:hAnsi="Calibri" w:cs="Calibri"/>
          <w:b/>
        </w:rPr>
        <w:t>Program Support Worker</w:t>
      </w:r>
      <w:r>
        <w:rPr>
          <w:rFonts w:ascii="Calibri" w:eastAsia="Calibri" w:hAnsi="Calibri" w:cs="Calibri"/>
        </w:rPr>
        <w:t xml:space="preserve"> </w:t>
      </w:r>
      <w:r w:rsidR="00AC36AF">
        <w:rPr>
          <w:rFonts w:ascii="Calibri" w:eastAsia="Calibri" w:hAnsi="Calibri" w:cs="Calibri"/>
        </w:rPr>
        <w:t>to assist with the delivery of the family programs.</w:t>
      </w:r>
      <w:r>
        <w:rPr>
          <w:rFonts w:ascii="Calibri" w:eastAsia="Calibri" w:hAnsi="Calibri" w:cs="Calibri"/>
        </w:rPr>
        <w:t xml:space="preserve"> This is a fulltime position. </w:t>
      </w:r>
    </w:p>
    <w:p w14:paraId="00000007" w14:textId="77777777" w:rsidR="003E0242" w:rsidRDefault="003E024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3E024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Responsibilities in this role:</w:t>
      </w:r>
    </w:p>
    <w:p w14:paraId="0000000F" w14:textId="7DD19D9E" w:rsidR="003E0242" w:rsidRPr="00AC36AF" w:rsidRDefault="00AC3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Prepare for family programs by gathering supplies, snacks, and registrations. </w:t>
      </w:r>
    </w:p>
    <w:p w14:paraId="6D98A763" w14:textId="50B873E0" w:rsidR="00AC36AF" w:rsidRPr="00AC36AF" w:rsidRDefault="00AC3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Provide administrative support for parent/caregiver programming including program tracking, poster creation, updating calendars, and data entry.</w:t>
      </w:r>
    </w:p>
    <w:p w14:paraId="626E89E8" w14:textId="4F423EA7" w:rsidR="00AC36AF" w:rsidRPr="00AC36AF" w:rsidRDefault="00AC3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Clean up and prep program spaces before and after programming.</w:t>
      </w:r>
    </w:p>
    <w:p w14:paraId="6120578A" w14:textId="5F9E2C8F" w:rsidR="00AC36AF" w:rsidRPr="00AC36AF" w:rsidRDefault="00AC36AF" w:rsidP="00AC3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Provide childcare as needed to support parent/caregiver programming.</w:t>
      </w:r>
    </w:p>
    <w:p w14:paraId="0CEDB631" w14:textId="07C35CD9" w:rsidR="00AC36AF" w:rsidRPr="00AC36AF" w:rsidRDefault="00AC36AF" w:rsidP="00AC3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Provide reception to the Family Centre, as available. </w:t>
      </w:r>
    </w:p>
    <w:p w14:paraId="00000010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Other duties as assigned. </w:t>
      </w:r>
    </w:p>
    <w:p w14:paraId="00000011" w14:textId="77777777" w:rsidR="003E0242" w:rsidRDefault="003E0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3E024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Skills that will assist candidate to be most successful in this role: </w:t>
      </w:r>
    </w:p>
    <w:p w14:paraId="5B97D898" w14:textId="77777777" w:rsidR="00ED7D79" w:rsidRPr="00ED7D79" w:rsidRDefault="00ED7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Excellent communication and interpersonal skills.</w:t>
      </w:r>
    </w:p>
    <w:p w14:paraId="27901840" w14:textId="52923DB1" w:rsidR="00ED7D79" w:rsidRPr="00ED7D79" w:rsidRDefault="00ED7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Technologically savvy. Knowledgeable with Microsoft Office, Canva, Apple based operating systems, and printers/copiers.</w:t>
      </w:r>
    </w:p>
    <w:p w14:paraId="00000013" w14:textId="642CD910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Strict time management skills.</w:t>
      </w:r>
    </w:p>
    <w:p w14:paraId="00000014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Ability to work independently. </w:t>
      </w:r>
    </w:p>
    <w:p w14:paraId="00000016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Ability to maintain confidentiality.</w:t>
      </w:r>
    </w:p>
    <w:p w14:paraId="00000017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Great at working with children, an understanding of child development is an asset.</w:t>
      </w:r>
    </w:p>
    <w:p w14:paraId="00000018" w14:textId="77777777" w:rsidR="003E0242" w:rsidRDefault="003E0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3E024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Advantages to joining the </w:t>
      </w:r>
      <w:proofErr w:type="spellStart"/>
      <w:r>
        <w:rPr>
          <w:rFonts w:ascii="Calibri" w:eastAsia="Calibri" w:hAnsi="Calibri" w:cs="Calibri"/>
          <w:sz w:val="24"/>
          <w:szCs w:val="24"/>
        </w:rPr>
        <w:t>Miywasin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team:</w:t>
      </w:r>
    </w:p>
    <w:p w14:paraId="0000001A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Supportive, encouraging leadership team.</w:t>
      </w:r>
    </w:p>
    <w:p w14:paraId="0000001B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Benefits package, competitive salary.</w:t>
      </w:r>
    </w:p>
    <w:p w14:paraId="0000001C" w14:textId="77777777" w:rsidR="003E0242" w:rsidRDefault="003E0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3E024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ideal person will have:</w:t>
      </w:r>
    </w:p>
    <w:p w14:paraId="0000001E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Must have Standard First Aid – Level C CPR training or willing to obtain.</w:t>
      </w:r>
    </w:p>
    <w:p w14:paraId="0000001F" w14:textId="2931D13C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Must have a valid driver’s licence</w:t>
      </w:r>
      <w:r w:rsidR="00244C9A">
        <w:rPr>
          <w:rFonts w:ascii="Calibri" w:eastAsia="Calibri" w:hAnsi="Calibri" w:cs="Calibri"/>
          <w:sz w:val="24"/>
          <w:szCs w:val="24"/>
        </w:rPr>
        <w:t xml:space="preserve"> and obtain a clean driver’s abstract. </w:t>
      </w:r>
    </w:p>
    <w:p w14:paraId="00000020" w14:textId="77777777" w:rsidR="003E0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Before employment can </w:t>
      </w:r>
      <w:proofErr w:type="gramStart"/>
      <w:r>
        <w:rPr>
          <w:rFonts w:ascii="Calibri" w:eastAsia="Calibri" w:hAnsi="Calibri" w:cs="Calibri"/>
          <w:sz w:val="24"/>
          <w:szCs w:val="24"/>
        </w:rPr>
        <w:t>commence: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successful candidate must provide clean criminal record check and clean child intervention check.</w:t>
      </w:r>
    </w:p>
    <w:p w14:paraId="00000021" w14:textId="77777777" w:rsidR="003E0242" w:rsidRDefault="003E0242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2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Term:</w:t>
      </w:r>
      <w:r>
        <w:rPr>
          <w:rFonts w:ascii="Calibri" w:eastAsia="Calibri" w:hAnsi="Calibri" w:cs="Calibri"/>
          <w:sz w:val="24"/>
          <w:szCs w:val="24"/>
        </w:rPr>
        <w:t xml:space="preserve"> Full-time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23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Salary:</w:t>
      </w:r>
      <w:r>
        <w:rPr>
          <w:rFonts w:ascii="Calibri" w:eastAsia="Calibri" w:hAnsi="Calibri" w:cs="Calibri"/>
          <w:sz w:val="24"/>
          <w:szCs w:val="24"/>
        </w:rPr>
        <w:t xml:space="preserve"> $4000.00/month + benefits (after 3 months)</w:t>
      </w:r>
    </w:p>
    <w:p w14:paraId="00000024" w14:textId="77777777" w:rsidR="003E0242" w:rsidRDefault="003E0242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Hours: </w:t>
      </w:r>
      <w:r>
        <w:rPr>
          <w:rFonts w:ascii="Calibri" w:eastAsia="Calibri" w:hAnsi="Calibri" w:cs="Calibri"/>
          <w:sz w:val="24"/>
          <w:szCs w:val="24"/>
        </w:rPr>
        <w:t xml:space="preserve"> 40 hours/week, flexible schedule required with availability to work evenings and weekends.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1E00E9C0" w14:textId="77777777" w:rsidR="00ED7D79" w:rsidRDefault="00ED7D7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00000026" w14:textId="5DFF1621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Submit cover letter, resume and 3 references attention to: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27" w14:textId="4B6E8438" w:rsidR="003E0242" w:rsidRDefault="00AC36A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Brooke Simon</w:t>
      </w:r>
    </w:p>
    <w:p w14:paraId="00000028" w14:textId="69D348E2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Miywasin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Friendship Centre</w:t>
      </w:r>
    </w:p>
    <w:p w14:paraId="699FFF8F" w14:textId="494D6F62" w:rsidR="00AC36AF" w:rsidRDefault="00AC36A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miywasinfriendshipcentre01@gmali.com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29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517 3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Street SE</w:t>
      </w:r>
    </w:p>
    <w:p w14:paraId="0000002A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Medicine Hat, </w:t>
      </w:r>
      <w:proofErr w:type="gramStart"/>
      <w:r>
        <w:rPr>
          <w:rFonts w:ascii="Calibri" w:eastAsia="Calibri" w:hAnsi="Calibri" w:cs="Calibri"/>
          <w:sz w:val="24"/>
          <w:szCs w:val="24"/>
        </w:rPr>
        <w:t>AB  T</w:t>
      </w:r>
      <w:proofErr w:type="gramEnd"/>
      <w:r>
        <w:rPr>
          <w:rFonts w:ascii="Calibri" w:eastAsia="Calibri" w:hAnsi="Calibri" w:cs="Calibri"/>
          <w:sz w:val="24"/>
          <w:szCs w:val="24"/>
        </w:rPr>
        <w:t>1A 0H2</w:t>
      </w:r>
    </w:p>
    <w:p w14:paraId="0000002B" w14:textId="77777777" w:rsidR="003E0242" w:rsidRDefault="003E0242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phone calls please.</w:t>
      </w:r>
    </w:p>
    <w:p w14:paraId="0000002D" w14:textId="77777777" w:rsidR="003E0242" w:rsidRDefault="003E0242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3E0242" w:rsidRDefault="00000000">
      <w:pPr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COMPETITION will remain open until a suitable candidate for the position is found. Only qualified individuals will be contacted for an interview. We thank all those who apply.</w:t>
      </w:r>
    </w:p>
    <w:sectPr w:rsidR="003E02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59F"/>
    <w:multiLevelType w:val="multilevel"/>
    <w:tmpl w:val="92ECF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9955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42"/>
    <w:rsid w:val="00244C9A"/>
    <w:rsid w:val="003E0242"/>
    <w:rsid w:val="00AC36AF"/>
    <w:rsid w:val="00D957A9"/>
    <w:rsid w:val="00E63ED8"/>
    <w:rsid w:val="00E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0F8E9"/>
  <w15:docId w15:val="{2AF93AD7-5A1E-E545-ABF8-190E93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36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Desjarlais</cp:lastModifiedBy>
  <cp:revision>5</cp:revision>
  <dcterms:created xsi:type="dcterms:W3CDTF">2022-11-14T16:26:00Z</dcterms:created>
  <dcterms:modified xsi:type="dcterms:W3CDTF">2022-11-14T16:51:00Z</dcterms:modified>
</cp:coreProperties>
</file>